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DCE" w:rsidRDefault="00C35F4C">
      <w:r>
        <w:t>A prayer for Methodist Schools</w:t>
      </w:r>
    </w:p>
    <w:p w:rsidR="00C35F4C" w:rsidRDefault="00C35F4C"/>
    <w:p w:rsidR="004A49FF" w:rsidRDefault="00C35F4C">
      <w:r>
        <w:t>Father God we praise you for the impact of our church in educ</w:t>
      </w:r>
      <w:r w:rsidR="001C463B">
        <w:t>ation</w:t>
      </w:r>
      <w:r w:rsidR="004A49FF">
        <w:t xml:space="preserve">. </w:t>
      </w:r>
      <w:r w:rsidR="001C463B">
        <w:t>Thank</w:t>
      </w:r>
      <w:r w:rsidR="0025126C">
        <w:t xml:space="preserve"> you for the commitment of </w:t>
      </w:r>
      <w:r>
        <w:t>Methodist school head</w:t>
      </w:r>
      <w:r w:rsidR="0025126C">
        <w:t xml:space="preserve"> </w:t>
      </w:r>
      <w:r>
        <w:t>teachers, staff</w:t>
      </w:r>
      <w:r w:rsidR="0025126C">
        <w:t>, chaplains</w:t>
      </w:r>
      <w:r>
        <w:t xml:space="preserve"> and governors to excellence and </w:t>
      </w:r>
      <w:r w:rsidR="004A49FF">
        <w:t xml:space="preserve">the </w:t>
      </w:r>
      <w:r>
        <w:t>creative communication of faith in Jesus</w:t>
      </w:r>
      <w:r w:rsidR="0025126C">
        <w:t>, equipping children and young people</w:t>
      </w:r>
      <w:r>
        <w:t xml:space="preserve"> for their life journeys. M</w:t>
      </w:r>
      <w:r w:rsidR="0025126C">
        <w:t>ay many discover</w:t>
      </w:r>
      <w:r>
        <w:t xml:space="preserve"> Jesus </w:t>
      </w:r>
      <w:r w:rsidR="0025126C">
        <w:t xml:space="preserve">for themselves </w:t>
      </w:r>
      <w:r>
        <w:t>and serve him</w:t>
      </w:r>
      <w:r w:rsidR="0025126C">
        <w:t xml:space="preserve"> all their days. </w:t>
      </w:r>
      <w:r>
        <w:t>Bless, strengthen and guide all who teach and care in our schools</w:t>
      </w:r>
      <w:r w:rsidR="001C463B">
        <w:t xml:space="preserve">, </w:t>
      </w:r>
      <w:r w:rsidR="0025126C">
        <w:t>express</w:t>
      </w:r>
      <w:r w:rsidR="001C463B">
        <w:t>ing</w:t>
      </w:r>
      <w:r w:rsidR="0025126C">
        <w:t xml:space="preserve"> your love especially to those in greatest </w:t>
      </w:r>
      <w:r w:rsidR="004A49FF">
        <w:t xml:space="preserve">need, </w:t>
      </w:r>
      <w:r w:rsidR="001C463B">
        <w:t xml:space="preserve">and </w:t>
      </w:r>
      <w:r w:rsidR="004A49FF">
        <w:t>aiming to develop whole people more than A stars.</w:t>
      </w:r>
    </w:p>
    <w:p w:rsidR="004A49FF" w:rsidRDefault="004A49FF"/>
    <w:p w:rsidR="00C35F4C" w:rsidRDefault="001C463B">
      <w:r>
        <w:t xml:space="preserve">Phil Clarke, </w:t>
      </w:r>
      <w:bookmarkStart w:id="0" w:name="_GoBack"/>
      <w:bookmarkEnd w:id="0"/>
      <w:r w:rsidR="004A49FF">
        <w:t xml:space="preserve">Burnley Circuit </w:t>
      </w:r>
    </w:p>
    <w:p w:rsidR="00C35F4C" w:rsidRDefault="00C35F4C"/>
    <w:sectPr w:rsidR="00C35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4C"/>
    <w:rsid w:val="001C463B"/>
    <w:rsid w:val="0025126C"/>
    <w:rsid w:val="004A49FF"/>
    <w:rsid w:val="00C35F4C"/>
    <w:rsid w:val="00DA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719AF-E71A-4A4D-9492-E3A79B73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2014-11-14T14:24:00Z</cp:lastPrinted>
  <dcterms:created xsi:type="dcterms:W3CDTF">2014-11-14T13:59:00Z</dcterms:created>
  <dcterms:modified xsi:type="dcterms:W3CDTF">2014-11-14T14:31:00Z</dcterms:modified>
</cp:coreProperties>
</file>